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00" w:rsidRDefault="00171986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PERSONALITY ASSESSMENT INVENTORY – BORDERLINE FEATURES SCALE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4C706C">
        <w:rPr>
          <w:rFonts w:ascii="Arial" w:hAnsi="Arial" w:cs="Arial"/>
          <w:sz w:val="28"/>
        </w:rPr>
        <w:t>Couples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171986">
        <w:rPr>
          <w:rFonts w:ascii="Arial" w:hAnsi="Arial" w:cs="Arial"/>
        </w:rPr>
        <w:t>PAI-BOR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171986">
        <w:rPr>
          <w:rFonts w:ascii="Arial" w:hAnsi="Arial" w:cs="Arial"/>
        </w:rPr>
        <w:t>45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proofErr w:type="spellStart"/>
      <w:r w:rsidR="004C706C">
        <w:rPr>
          <w:rFonts w:ascii="Arial" w:hAnsi="Arial" w:cs="Arial"/>
        </w:rPr>
        <w:t>Couples_PAI</w:t>
      </w:r>
      <w:r w:rsidR="005E5F7F">
        <w:rPr>
          <w:rFonts w:ascii="Arial" w:hAnsi="Arial" w:cs="Arial"/>
        </w:rPr>
        <w:t>BOR_f</w:t>
      </w:r>
      <w:r w:rsidR="00957245">
        <w:rPr>
          <w:rFonts w:ascii="Arial" w:hAnsi="Arial" w:cs="Arial"/>
        </w:rPr>
        <w:t>inal.s</w:t>
      </w:r>
      <w:r w:rsidR="00171986">
        <w:rPr>
          <w:rFonts w:ascii="Arial" w:hAnsi="Arial" w:cs="Arial"/>
        </w:rPr>
        <w:t>av</w:t>
      </w:r>
      <w:bookmarkStart w:id="0" w:name="_GoBack"/>
      <w:bookmarkEnd w:id="0"/>
      <w:proofErr w:type="spellEnd"/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2704"/>
        <w:gridCol w:w="2296"/>
        <w:gridCol w:w="2291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171986">
        <w:trPr>
          <w:trHeight w:val="260"/>
        </w:trPr>
        <w:tc>
          <w:tcPr>
            <w:tcW w:w="1101" w:type="pct"/>
          </w:tcPr>
          <w:p w:rsidR="00A15390" w:rsidRPr="00C02DC4" w:rsidRDefault="00171986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171986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171986" w:rsidP="00F80AE9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A15390" w:rsidRPr="00C02DC4" w:rsidRDefault="00287AF7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4952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1"/>
        <w:gridCol w:w="4258"/>
        <w:gridCol w:w="3761"/>
      </w:tblGrid>
      <w:tr w:rsidR="00A8163F" w:rsidRPr="00F80AE9" w:rsidTr="00287AF7">
        <w:trPr>
          <w:trHeight w:val="287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DB53C0" w:rsidTr="00287AF7">
        <w:trPr>
          <w:trHeight w:val="342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19400             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mood can shift quite suddenly.</w:t>
            </w:r>
          </w:p>
        </w:tc>
        <w:tc>
          <w:tcPr>
            <w:tcW w:w="2031" w:type="pct"/>
            <w:vMerge w:val="restart"/>
          </w:tcPr>
          <w:p w:rsidR="00DB53C0" w:rsidRDefault="00DB53C0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False, Not at all true</w:t>
            </w:r>
          </w:p>
          <w:p w:rsidR="00DB53C0" w:rsidRDefault="00DB53C0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Slightly true</w:t>
            </w:r>
          </w:p>
          <w:p w:rsidR="00DB53C0" w:rsidRDefault="00DB53C0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Mainly true</w:t>
            </w:r>
          </w:p>
          <w:p w:rsidR="00DB53C0" w:rsidRPr="0076692B" w:rsidRDefault="00DB53C0" w:rsidP="004818F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 = Very true</w:t>
            </w: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19401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attitude about myself changes a lot.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19402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relationships have been stormy.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39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19403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moods get quite intense.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19404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feel terribly empty inside.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46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19405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 to let certain people know how much they’ve hurt me.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19406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mood is very steady.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19407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a lot about other people leaving me.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53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19408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once close to me have let me down.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19409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little control over my anger.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19410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wonder what I should do with my life.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39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19411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feel very lonely.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449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19412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do things so impulsively that I get into trouble.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39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19413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I’ve always been a pretty happy person.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39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19414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can’t handle separation from those close to me very well. 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46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19415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I’ve made some real mistakes in the people I’ve picked as friends.</w:t>
            </w:r>
          </w:p>
        </w:tc>
        <w:tc>
          <w:tcPr>
            <w:tcW w:w="2031" w:type="pct"/>
            <w:vMerge w:val="restart"/>
          </w:tcPr>
          <w:p w:rsidR="00DB53C0" w:rsidRDefault="00DB53C0" w:rsidP="00DB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False, Not at all true</w:t>
            </w:r>
          </w:p>
          <w:p w:rsidR="00DB53C0" w:rsidRDefault="00DB53C0" w:rsidP="00DB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Slightly true</w:t>
            </w:r>
          </w:p>
          <w:p w:rsidR="00DB53C0" w:rsidRDefault="00DB53C0" w:rsidP="00DB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Mainly true</w:t>
            </w:r>
          </w:p>
          <w:p w:rsidR="00DB53C0" w:rsidRPr="0076692B" w:rsidRDefault="00DB53C0" w:rsidP="00DB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Very true</w:t>
            </w:r>
          </w:p>
        </w:tc>
      </w:tr>
      <w:tr w:rsidR="00DB53C0" w:rsidTr="00287AF7">
        <w:trPr>
          <w:trHeight w:val="46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19416</w:t>
            </w:r>
          </w:p>
        </w:tc>
        <w:tc>
          <w:tcPr>
            <w:tcW w:w="2299" w:type="pct"/>
          </w:tcPr>
          <w:p w:rsidR="00DB53C0" w:rsidRPr="00BF39A1" w:rsidRDefault="00DB53C0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When I’m upset, I typically do something to hurt myself.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449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19417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I’ve had times when I was so mad I couldn’t do enough to express all my anger.</w:t>
            </w:r>
          </w:p>
        </w:tc>
        <w:tc>
          <w:tcPr>
            <w:tcW w:w="2031" w:type="pct"/>
            <w:vMerge/>
          </w:tcPr>
          <w:p w:rsidR="00DB53C0" w:rsidRPr="0076692B" w:rsidRDefault="00DB53C0" w:rsidP="00737FCD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39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19418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get bored very easily.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19419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someone is my friend, we stay friends.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19420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too impulsive for my own good.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39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19421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spend money too easily.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19422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 reckless person.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19423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I’m carefully about how I spend my money. 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287AF7" w:rsidRPr="00BF39A1" w:rsidTr="00287AF7">
        <w:trPr>
          <w:trHeight w:val="239"/>
        </w:trPr>
        <w:tc>
          <w:tcPr>
            <w:tcW w:w="670" w:type="pct"/>
          </w:tcPr>
          <w:p w:rsidR="00287AF7" w:rsidRPr="00BF39A1" w:rsidRDefault="00287AF7" w:rsidP="00287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</w:t>
            </w:r>
          </w:p>
        </w:tc>
        <w:tc>
          <w:tcPr>
            <w:tcW w:w="2299" w:type="pct"/>
          </w:tcPr>
          <w:p w:rsidR="00287AF7" w:rsidRPr="00BF39A1" w:rsidRDefault="00287AF7" w:rsidP="0028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Affective Instability </w:t>
            </w:r>
          </w:p>
        </w:tc>
        <w:tc>
          <w:tcPr>
            <w:tcW w:w="2031" w:type="pct"/>
          </w:tcPr>
          <w:p w:rsidR="00287AF7" w:rsidRPr="00BF39A1" w:rsidRDefault="00287AF7" w:rsidP="00287AF7">
            <w:pPr>
              <w:rPr>
                <w:sz w:val="20"/>
                <w:szCs w:val="20"/>
              </w:rPr>
            </w:pPr>
            <w:r w:rsidRPr="00287AF7">
              <w:rPr>
                <w:sz w:val="20"/>
                <w:szCs w:val="20"/>
              </w:rPr>
              <w:t xml:space="preserve">19400+ 19403 + </w:t>
            </w:r>
            <w:r>
              <w:rPr>
                <w:sz w:val="20"/>
                <w:szCs w:val="20"/>
              </w:rPr>
              <w:t xml:space="preserve">19406r + </w:t>
            </w:r>
            <w:r w:rsidRPr="00287AF7">
              <w:rPr>
                <w:sz w:val="20"/>
                <w:szCs w:val="20"/>
              </w:rPr>
              <w:t>19409 + 19413r + 19417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AF7" w:rsidRPr="00BF39A1" w:rsidTr="00287A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/>
        </w:trPr>
        <w:tc>
          <w:tcPr>
            <w:tcW w:w="670" w:type="pct"/>
          </w:tcPr>
          <w:p w:rsidR="00287AF7" w:rsidRPr="00BF39A1" w:rsidRDefault="00287AF7" w:rsidP="00BD3E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29001</w:t>
            </w:r>
          </w:p>
        </w:tc>
        <w:tc>
          <w:tcPr>
            <w:tcW w:w="2299" w:type="pct"/>
          </w:tcPr>
          <w:p w:rsidR="00287AF7" w:rsidRPr="00BF39A1" w:rsidRDefault="00287AF7" w:rsidP="00BD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Identity Problems </w:t>
            </w:r>
          </w:p>
        </w:tc>
        <w:tc>
          <w:tcPr>
            <w:tcW w:w="2031" w:type="pct"/>
          </w:tcPr>
          <w:p w:rsidR="00287AF7" w:rsidRPr="00BF39A1" w:rsidRDefault="00287AF7" w:rsidP="00BD3E6B">
            <w:pPr>
              <w:rPr>
                <w:sz w:val="20"/>
                <w:szCs w:val="20"/>
              </w:rPr>
            </w:pPr>
            <w:r w:rsidRPr="00287AF7">
              <w:rPr>
                <w:sz w:val="20"/>
                <w:szCs w:val="20"/>
              </w:rPr>
              <w:t>19401 + 19404 + 19407 + 19410 + 19414 + 19418r.</w:t>
            </w:r>
          </w:p>
        </w:tc>
      </w:tr>
      <w:tr w:rsidR="00287AF7" w:rsidRPr="00BF39A1" w:rsidTr="00287A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/>
        </w:trPr>
        <w:tc>
          <w:tcPr>
            <w:tcW w:w="670" w:type="pct"/>
          </w:tcPr>
          <w:p w:rsidR="00287AF7" w:rsidRPr="00BF39A1" w:rsidRDefault="00287AF7" w:rsidP="00BD3E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29002</w:t>
            </w:r>
          </w:p>
        </w:tc>
        <w:tc>
          <w:tcPr>
            <w:tcW w:w="2299" w:type="pct"/>
          </w:tcPr>
          <w:p w:rsidR="00287AF7" w:rsidRPr="00BF39A1" w:rsidRDefault="00287AF7" w:rsidP="00BD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Negative Relationships </w:t>
            </w:r>
          </w:p>
        </w:tc>
        <w:tc>
          <w:tcPr>
            <w:tcW w:w="2031" w:type="pct"/>
          </w:tcPr>
          <w:p w:rsidR="00287AF7" w:rsidRPr="00BF39A1" w:rsidRDefault="00287AF7" w:rsidP="00BD3E6B">
            <w:pPr>
              <w:rPr>
                <w:sz w:val="20"/>
                <w:szCs w:val="20"/>
              </w:rPr>
            </w:pPr>
            <w:r w:rsidRPr="00287AF7">
              <w:rPr>
                <w:sz w:val="20"/>
                <w:szCs w:val="20"/>
              </w:rPr>
              <w:t>19402 + 19405 + 19408 + 19411r + 19415 + 19419r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AF7" w:rsidRPr="00BF39A1" w:rsidTr="00287A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/>
        </w:trPr>
        <w:tc>
          <w:tcPr>
            <w:tcW w:w="670" w:type="pct"/>
          </w:tcPr>
          <w:p w:rsidR="00287AF7" w:rsidRPr="00BF39A1" w:rsidRDefault="00287AF7" w:rsidP="00BD3E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29003</w:t>
            </w:r>
          </w:p>
        </w:tc>
        <w:tc>
          <w:tcPr>
            <w:tcW w:w="2299" w:type="pct"/>
          </w:tcPr>
          <w:p w:rsidR="00287AF7" w:rsidRPr="00BF39A1" w:rsidRDefault="00287AF7" w:rsidP="00BD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Self-harm </w:t>
            </w:r>
          </w:p>
        </w:tc>
        <w:tc>
          <w:tcPr>
            <w:tcW w:w="2031" w:type="pct"/>
          </w:tcPr>
          <w:p w:rsidR="00287AF7" w:rsidRPr="00BF39A1" w:rsidRDefault="00287AF7" w:rsidP="00BD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19412 + 19416 + 19420 + </w:t>
            </w:r>
            <w:r w:rsidRPr="00287AF7">
              <w:rPr>
                <w:sz w:val="20"/>
                <w:szCs w:val="20"/>
              </w:rPr>
              <w:t>19421 + 19422 + 19423r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AF7" w:rsidRPr="00BF39A1" w:rsidTr="00D1661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/>
        </w:trPr>
        <w:tc>
          <w:tcPr>
            <w:tcW w:w="670" w:type="pct"/>
          </w:tcPr>
          <w:p w:rsidR="00287AF7" w:rsidRPr="00BF39A1" w:rsidRDefault="00287AF7" w:rsidP="00287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29004</w:t>
            </w:r>
          </w:p>
        </w:tc>
        <w:tc>
          <w:tcPr>
            <w:tcW w:w="2299" w:type="pct"/>
          </w:tcPr>
          <w:p w:rsidR="00287AF7" w:rsidRPr="00BF39A1" w:rsidRDefault="00287AF7" w:rsidP="0028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PAI Total </w:t>
            </w:r>
          </w:p>
        </w:tc>
        <w:tc>
          <w:tcPr>
            <w:tcW w:w="2031" w:type="pct"/>
          </w:tcPr>
          <w:p w:rsidR="00287AF7" w:rsidRPr="00BF39A1" w:rsidRDefault="00287AF7" w:rsidP="0028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29000+29001+29002+29003.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C0" w:rsidRDefault="00DB53C0" w:rsidP="002247AC">
      <w:r>
        <w:separator/>
      </w:r>
    </w:p>
  </w:endnote>
  <w:endnote w:type="continuationSeparator" w:id="0">
    <w:p w:rsidR="00DB53C0" w:rsidRDefault="00DB53C0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C0" w:rsidRDefault="00DB53C0" w:rsidP="002247AC">
      <w:r>
        <w:separator/>
      </w:r>
    </w:p>
  </w:footnote>
  <w:footnote w:type="continuationSeparator" w:id="0">
    <w:p w:rsidR="00DB53C0" w:rsidRDefault="00DB53C0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53C0" w:rsidRDefault="004C70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2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3C0" w:rsidRDefault="00DB5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9"/>
    <w:rsid w:val="0001778B"/>
    <w:rsid w:val="000508E4"/>
    <w:rsid w:val="00136CE3"/>
    <w:rsid w:val="00160951"/>
    <w:rsid w:val="00171986"/>
    <w:rsid w:val="001C073E"/>
    <w:rsid w:val="00212DC3"/>
    <w:rsid w:val="002247AC"/>
    <w:rsid w:val="002513DE"/>
    <w:rsid w:val="00287AF7"/>
    <w:rsid w:val="002B1200"/>
    <w:rsid w:val="002C555D"/>
    <w:rsid w:val="002E7F47"/>
    <w:rsid w:val="003A798B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4C706C"/>
    <w:rsid w:val="005138C6"/>
    <w:rsid w:val="005300CA"/>
    <w:rsid w:val="00547B2A"/>
    <w:rsid w:val="0056426E"/>
    <w:rsid w:val="005E2A61"/>
    <w:rsid w:val="005E3913"/>
    <w:rsid w:val="005E5F7F"/>
    <w:rsid w:val="005E692A"/>
    <w:rsid w:val="00614354"/>
    <w:rsid w:val="00635E81"/>
    <w:rsid w:val="00682FD8"/>
    <w:rsid w:val="006B05A8"/>
    <w:rsid w:val="006E386B"/>
    <w:rsid w:val="006E7B20"/>
    <w:rsid w:val="00726ACE"/>
    <w:rsid w:val="0072737D"/>
    <w:rsid w:val="00737FCD"/>
    <w:rsid w:val="0076692B"/>
    <w:rsid w:val="0079348B"/>
    <w:rsid w:val="00810767"/>
    <w:rsid w:val="00833EFF"/>
    <w:rsid w:val="00837855"/>
    <w:rsid w:val="008E242B"/>
    <w:rsid w:val="009054E7"/>
    <w:rsid w:val="009360D3"/>
    <w:rsid w:val="00957245"/>
    <w:rsid w:val="009F1D3C"/>
    <w:rsid w:val="00A15390"/>
    <w:rsid w:val="00A8163F"/>
    <w:rsid w:val="00A92C38"/>
    <w:rsid w:val="00B67FC5"/>
    <w:rsid w:val="00BF39A1"/>
    <w:rsid w:val="00C02DC4"/>
    <w:rsid w:val="00C87A6B"/>
    <w:rsid w:val="00CB4F08"/>
    <w:rsid w:val="00CD792E"/>
    <w:rsid w:val="00D1414D"/>
    <w:rsid w:val="00DB4102"/>
    <w:rsid w:val="00DB53C0"/>
    <w:rsid w:val="00DF3D84"/>
    <w:rsid w:val="00E72E3C"/>
    <w:rsid w:val="00ED15E4"/>
    <w:rsid w:val="00F80AE9"/>
    <w:rsid w:val="00FA3F0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64D1B-B29A-4C27-9A79-F4251DD5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  <w:style w:type="character" w:customStyle="1" w:styleId="st1">
    <w:name w:val="st1"/>
    <w:basedOn w:val="DefaultParagraphFont"/>
    <w:rsid w:val="0017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Mattia, Alexis</cp:lastModifiedBy>
  <cp:revision>5</cp:revision>
  <cp:lastPrinted>2016-05-10T17:49:00Z</cp:lastPrinted>
  <dcterms:created xsi:type="dcterms:W3CDTF">2018-01-26T23:32:00Z</dcterms:created>
  <dcterms:modified xsi:type="dcterms:W3CDTF">2018-05-14T22:21:00Z</dcterms:modified>
</cp:coreProperties>
</file>